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1D2155" w:rsidRPr="00A509D2" w:rsidRDefault="00F673F4" w:rsidP="001D2155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  <w:r w:rsidR="001D2155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</w:t>
      </w:r>
      <w:r w:rsidR="001D2155" w:rsidRPr="00A509D2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proofErr w:type="gram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proofErr w:type="gram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DD6E38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25.07.2025</w:t>
      </w:r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298</w:t>
      </w:r>
    </w:p>
    <w:p w:rsidR="00F673F4" w:rsidRPr="00F673F4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2A7FF7" w:rsidRDefault="002A7FF7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B41C5F" w:rsidRDefault="00B67380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на виїзд за кордон дитини</w:t>
      </w:r>
    </w:p>
    <w:p w:rsidR="00CB4136" w:rsidRDefault="00B31010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F673F4" w:rsidRPr="00E81D91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A7FF7">
      <w:pPr>
        <w:pStyle w:val="ae"/>
        <w:spacing w:before="0"/>
        <w:ind w:left="34" w:right="360" w:firstLine="426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Розглянувши  звернення громадянки</w:t>
      </w:r>
      <w:r w:rsidR="003262CE">
        <w:rPr>
          <w:rFonts w:ascii="Times New Roman" w:hAnsi="Times New Roman"/>
          <w:kern w:val="2"/>
          <w:sz w:val="28"/>
          <w:szCs w:val="28"/>
        </w:rPr>
        <w:t xml:space="preserve"> </w:t>
      </w:r>
      <w:r w:rsidR="00B31010">
        <w:rPr>
          <w:rFonts w:ascii="Times New Roman" w:hAnsi="Times New Roman"/>
          <w:kern w:val="2"/>
          <w:sz w:val="28"/>
          <w:szCs w:val="28"/>
        </w:rPr>
        <w:t>***</w:t>
      </w:r>
      <w:r w:rsidR="007D6B50"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3262CE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виїзд </w:t>
      </w:r>
      <w:r w:rsidR="00C72DC2">
        <w:rPr>
          <w:rStyle w:val="1840"/>
          <w:rFonts w:eastAsiaTheme="majorEastAsia"/>
          <w:kern w:val="2"/>
          <w:sz w:val="28"/>
          <w:szCs w:val="28"/>
        </w:rPr>
        <w:t>малолітньої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C72DC2">
        <w:rPr>
          <w:rStyle w:val="1840"/>
          <w:rFonts w:eastAsiaTheme="majorEastAsia"/>
          <w:kern w:val="2"/>
          <w:sz w:val="28"/>
          <w:szCs w:val="28"/>
        </w:rPr>
        <w:t>доньки</w:t>
      </w:r>
      <w:r w:rsidR="008E32A0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B3101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B3101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B6738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B41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B41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 супроводі 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B3101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B3101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та/або гр. </w:t>
      </w:r>
      <w:r w:rsidR="00B3101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B3101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та/або гр. </w:t>
      </w:r>
      <w:r w:rsidR="00B3101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B3101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 </w:t>
      </w:r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Республіки Польща</w:t>
      </w:r>
      <w:r w:rsidR="003262C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та/або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Литовської Республіки, та/або Латвійської Республіки</w:t>
      </w:r>
      <w:r w:rsidR="00B6738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A2360B" w:rsidRDefault="00A2360B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E81D91" w:rsidRPr="00DB53C9" w:rsidRDefault="00E81D91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3226AA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C72DC2" w:rsidRPr="00C72DC2" w:rsidRDefault="00C72DC2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F7860" w:rsidRPr="00E81D91" w:rsidRDefault="002A7FF7" w:rsidP="002A7FF7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C72DC2">
        <w:rPr>
          <w:rStyle w:val="1840"/>
          <w:rFonts w:eastAsiaTheme="majorEastAsia"/>
          <w:kern w:val="2"/>
          <w:sz w:val="28"/>
          <w:szCs w:val="28"/>
        </w:rPr>
        <w:t>малолітній</w:t>
      </w:r>
      <w:r w:rsidR="0060419F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FF029A">
        <w:rPr>
          <w:rStyle w:val="1840"/>
          <w:rFonts w:eastAsiaTheme="majorEastAsia"/>
          <w:kern w:val="2"/>
          <w:sz w:val="28"/>
          <w:szCs w:val="28"/>
        </w:rPr>
        <w:t>громадян</w:t>
      </w:r>
      <w:r w:rsidR="00C72DC2">
        <w:rPr>
          <w:rStyle w:val="1840"/>
          <w:rFonts w:eastAsiaTheme="majorEastAsia"/>
          <w:kern w:val="2"/>
          <w:sz w:val="28"/>
          <w:szCs w:val="28"/>
        </w:rPr>
        <w:t>ці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B3101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B3101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60419F">
        <w:rPr>
          <w:rFonts w:ascii="Times New Roman" w:hAnsi="Times New Roman"/>
          <w:kern w:val="2"/>
          <w:sz w:val="28"/>
          <w:szCs w:val="28"/>
        </w:rPr>
        <w:t xml:space="preserve"> в період з 0</w:t>
      </w:r>
      <w:r w:rsidR="007D6B50">
        <w:rPr>
          <w:rFonts w:ascii="Times New Roman" w:hAnsi="Times New Roman"/>
          <w:kern w:val="2"/>
          <w:sz w:val="28"/>
          <w:szCs w:val="28"/>
        </w:rPr>
        <w:t>1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.</w:t>
      </w:r>
      <w:r w:rsidR="000311F2">
        <w:rPr>
          <w:rFonts w:ascii="Times New Roman" w:hAnsi="Times New Roman"/>
          <w:kern w:val="2"/>
          <w:sz w:val="28"/>
          <w:szCs w:val="28"/>
        </w:rPr>
        <w:t>08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 xml:space="preserve">.2025 по </w:t>
      </w:r>
      <w:r w:rsidR="007D6B50">
        <w:rPr>
          <w:rFonts w:ascii="Times New Roman" w:hAnsi="Times New Roman"/>
          <w:kern w:val="2"/>
          <w:sz w:val="28"/>
          <w:szCs w:val="28"/>
        </w:rPr>
        <w:t>31</w:t>
      </w:r>
      <w:r w:rsidR="00CB4136">
        <w:rPr>
          <w:rFonts w:ascii="Times New Roman" w:hAnsi="Times New Roman"/>
          <w:kern w:val="2"/>
          <w:sz w:val="28"/>
          <w:szCs w:val="28"/>
        </w:rPr>
        <w:t>.08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.2025,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B3101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B3101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та/або гр. </w:t>
      </w:r>
      <w:r w:rsidR="00B3101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B3101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та/або гр. </w:t>
      </w:r>
      <w:r w:rsidR="00B3101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B3101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bookmarkStart w:id="0" w:name="_GoBack"/>
      <w:bookmarkEnd w:id="0"/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FF029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:rsidR="00E81D91" w:rsidRPr="00E81D91" w:rsidRDefault="00E81D91" w:rsidP="00E81D91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9432BA" w:rsidRPr="002546FA" w:rsidRDefault="009432BA" w:rsidP="009432BA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 w:rsidR="007D6B50">
        <w:rPr>
          <w:rFonts w:ascii="Times New Roman" w:hAnsi="Times New Roman"/>
          <w:kern w:val="2"/>
          <w:sz w:val="28"/>
          <w:szCs w:val="28"/>
        </w:rPr>
        <w:t>в семиденний строк після 31</w:t>
      </w:r>
      <w:r w:rsidR="00CB4136">
        <w:rPr>
          <w:rFonts w:ascii="Times New Roman" w:hAnsi="Times New Roman"/>
          <w:kern w:val="2"/>
          <w:sz w:val="28"/>
          <w:szCs w:val="28"/>
        </w:rPr>
        <w:t>.08</w:t>
      </w:r>
      <w:r>
        <w:rPr>
          <w:rFonts w:ascii="Times New Roman" w:hAnsi="Times New Roman"/>
          <w:kern w:val="2"/>
          <w:sz w:val="28"/>
          <w:szCs w:val="28"/>
        </w:rPr>
        <w:t xml:space="preserve">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) про повернення дитини в Україну та </w:t>
      </w:r>
      <w:r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E81D91" w:rsidRPr="008E32A0" w:rsidRDefault="00E81D91" w:rsidP="00E81D91">
      <w:pPr>
        <w:pStyle w:val="ae"/>
        <w:spacing w:before="0"/>
        <w:ind w:right="357" w:firstLine="0"/>
        <w:jc w:val="both"/>
        <w:rPr>
          <w:rFonts w:ascii="Times New Roman" w:hAnsi="Times New Roman"/>
          <w:sz w:val="28"/>
          <w:szCs w:val="28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lastRenderedPageBreak/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t xml:space="preserve">      </w:t>
      </w:r>
    </w:p>
    <w:p w:rsidR="00B5754C" w:rsidRPr="00A53CEA" w:rsidRDefault="000311F2" w:rsidP="00B5754C">
      <w:pPr>
        <w:spacing w:line="240" w:lineRule="atLeast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Міський голова</w:t>
      </w:r>
      <w:r w:rsidR="00B5754C" w:rsidRPr="00A53CEA">
        <w:rPr>
          <w:rFonts w:cs="Times New Roman"/>
          <w:sz w:val="28"/>
          <w:szCs w:val="28"/>
          <w:lang w:val="uk-UA"/>
        </w:rPr>
        <w:t xml:space="preserve"> </w:t>
      </w:r>
      <w:r w:rsidR="00B5754C" w:rsidRPr="00A53CEA">
        <w:rPr>
          <w:rFonts w:cs="Times New Roman"/>
          <w:sz w:val="28"/>
          <w:szCs w:val="28"/>
          <w:lang w:val="uk-UA"/>
        </w:rPr>
        <w:tab/>
        <w:t xml:space="preserve">          </w:t>
      </w:r>
      <w:r>
        <w:rPr>
          <w:rFonts w:cs="Times New Roman"/>
          <w:bCs/>
          <w:iCs/>
          <w:lang w:val="uk-UA"/>
        </w:rPr>
        <w:t xml:space="preserve">                                                            </w:t>
      </w:r>
      <w:r w:rsidR="00B5754C" w:rsidRPr="00A53CEA">
        <w:rPr>
          <w:rFonts w:cs="Times New Roman"/>
          <w:sz w:val="28"/>
          <w:szCs w:val="28"/>
          <w:lang w:val="uk-UA"/>
        </w:rPr>
        <w:t xml:space="preserve">  </w:t>
      </w:r>
      <w:r>
        <w:rPr>
          <w:rFonts w:cs="Times New Roman"/>
          <w:sz w:val="28"/>
          <w:szCs w:val="28"/>
          <w:lang w:val="uk-UA"/>
        </w:rPr>
        <w:t xml:space="preserve">          Олександр СИТАЙЛО</w:t>
      </w:r>
    </w:p>
    <w:p w:rsidR="00B5754C" w:rsidRPr="00A53CEA" w:rsidRDefault="00B5754C" w:rsidP="00B5754C">
      <w:pPr>
        <w:tabs>
          <w:tab w:val="left" w:pos="2535"/>
        </w:tabs>
        <w:spacing w:line="240" w:lineRule="atLeast"/>
        <w:jc w:val="both"/>
        <w:rPr>
          <w:rFonts w:cs="Times New Roman"/>
          <w:lang w:val="uk-UA"/>
        </w:rPr>
      </w:pPr>
    </w:p>
    <w:p w:rsidR="00B5754C" w:rsidRDefault="00B5754C" w:rsidP="00B5754C">
      <w:pPr>
        <w:spacing w:line="240" w:lineRule="atLeast"/>
        <w:jc w:val="both"/>
        <w:rPr>
          <w:rFonts w:cs="Times New Roman"/>
          <w:bCs/>
          <w:iCs/>
          <w:lang w:val="uk-UA"/>
        </w:rPr>
      </w:pPr>
      <w:r w:rsidRPr="00A53CEA">
        <w:rPr>
          <w:rFonts w:cs="Times New Roman"/>
          <w:bCs/>
          <w:iCs/>
          <w:lang w:val="uk-UA"/>
        </w:rPr>
        <w:t xml:space="preserve">    </w:t>
      </w:r>
    </w:p>
    <w:p w:rsidR="00D23853" w:rsidRPr="00112139" w:rsidRDefault="00B5754C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    </w:t>
      </w:r>
      <w:r w:rsidRPr="00A53CEA">
        <w:rPr>
          <w:bCs/>
          <w:iCs/>
          <w:lang w:val="uk-UA"/>
        </w:rPr>
        <w:t xml:space="preserve"> </w:t>
      </w:r>
      <w:r w:rsidR="00D23853" w:rsidRPr="00112139">
        <w:rPr>
          <w:bCs/>
          <w:iCs/>
          <w:lang w:val="uk-UA"/>
        </w:rPr>
        <w:t>Віталій ЛУКАШЕНКО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 w:rsidRPr="00112139">
        <w:rPr>
          <w:bCs/>
          <w:iCs/>
          <w:lang w:val="uk-UA"/>
        </w:rPr>
        <w:t xml:space="preserve">     Ігор МАЛЕГУС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 w:rsidRPr="00112139">
        <w:rPr>
          <w:lang w:val="uk-UA"/>
        </w:rPr>
        <w:t xml:space="preserve">     Олександр ПАРШАКОВ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>
        <w:rPr>
          <w:lang w:val="uk-UA"/>
        </w:rPr>
        <w:t xml:space="preserve">     Анастасія НАКОНЕЧНА</w:t>
      </w:r>
    </w:p>
    <w:p w:rsidR="00B5754C" w:rsidRPr="00A53CEA" w:rsidRDefault="00B5754C" w:rsidP="00D23853">
      <w:pPr>
        <w:spacing w:line="240" w:lineRule="atLeast"/>
        <w:jc w:val="both"/>
        <w:rPr>
          <w:lang w:val="uk-UA"/>
        </w:rPr>
      </w:pPr>
    </w:p>
    <w:p w:rsidR="00D57EB5" w:rsidRPr="00DB53C9" w:rsidRDefault="00D57EB5" w:rsidP="00B5754C">
      <w:pPr>
        <w:suppressAutoHyphens/>
        <w:ind w:firstLine="425"/>
        <w:rPr>
          <w:kern w:val="2"/>
          <w:sz w:val="26"/>
          <w:szCs w:val="26"/>
          <w:lang w:val="uk-UA" w:eastAsia="en-US"/>
        </w:rPr>
      </w:pPr>
    </w:p>
    <w:sectPr w:rsidR="00D57EB5" w:rsidRPr="00DB53C9" w:rsidSect="00DB53C9">
      <w:pgSz w:w="12240" w:h="15840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D6C9A"/>
    <w:rsid w:val="00007537"/>
    <w:rsid w:val="000311F2"/>
    <w:rsid w:val="00044515"/>
    <w:rsid w:val="00070141"/>
    <w:rsid w:val="00092E63"/>
    <w:rsid w:val="000C4E64"/>
    <w:rsid w:val="000F4BD1"/>
    <w:rsid w:val="00111364"/>
    <w:rsid w:val="0014663B"/>
    <w:rsid w:val="00172CE1"/>
    <w:rsid w:val="00194BF0"/>
    <w:rsid w:val="001C7ECD"/>
    <w:rsid w:val="001D1AC0"/>
    <w:rsid w:val="001D2155"/>
    <w:rsid w:val="001E6507"/>
    <w:rsid w:val="00222E4A"/>
    <w:rsid w:val="002261DA"/>
    <w:rsid w:val="002A46BB"/>
    <w:rsid w:val="002A5F25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62CE"/>
    <w:rsid w:val="003277AD"/>
    <w:rsid w:val="00343138"/>
    <w:rsid w:val="0036075D"/>
    <w:rsid w:val="00363566"/>
    <w:rsid w:val="00373463"/>
    <w:rsid w:val="003A7BFE"/>
    <w:rsid w:val="003D48C5"/>
    <w:rsid w:val="003D6C9A"/>
    <w:rsid w:val="003F6435"/>
    <w:rsid w:val="004770B0"/>
    <w:rsid w:val="004B6929"/>
    <w:rsid w:val="004C2E48"/>
    <w:rsid w:val="004E11E2"/>
    <w:rsid w:val="004F119A"/>
    <w:rsid w:val="00504251"/>
    <w:rsid w:val="0055632E"/>
    <w:rsid w:val="005E1FF7"/>
    <w:rsid w:val="005F3052"/>
    <w:rsid w:val="0060419F"/>
    <w:rsid w:val="00661CBF"/>
    <w:rsid w:val="00685785"/>
    <w:rsid w:val="006871F2"/>
    <w:rsid w:val="00697055"/>
    <w:rsid w:val="006A5B48"/>
    <w:rsid w:val="006F2A19"/>
    <w:rsid w:val="00735BCF"/>
    <w:rsid w:val="007B4445"/>
    <w:rsid w:val="007D6B50"/>
    <w:rsid w:val="007F2F51"/>
    <w:rsid w:val="007F351B"/>
    <w:rsid w:val="00833A8E"/>
    <w:rsid w:val="00891633"/>
    <w:rsid w:val="00891731"/>
    <w:rsid w:val="008A2195"/>
    <w:rsid w:val="008A6A94"/>
    <w:rsid w:val="008C3BE5"/>
    <w:rsid w:val="008E32A0"/>
    <w:rsid w:val="008F7860"/>
    <w:rsid w:val="008F7DFC"/>
    <w:rsid w:val="0091308D"/>
    <w:rsid w:val="009432BA"/>
    <w:rsid w:val="00984114"/>
    <w:rsid w:val="009F68C0"/>
    <w:rsid w:val="00A053D7"/>
    <w:rsid w:val="00A2360B"/>
    <w:rsid w:val="00A26473"/>
    <w:rsid w:val="00A441D8"/>
    <w:rsid w:val="00A509D2"/>
    <w:rsid w:val="00A8264A"/>
    <w:rsid w:val="00AA1BEE"/>
    <w:rsid w:val="00AB7554"/>
    <w:rsid w:val="00AC6F1D"/>
    <w:rsid w:val="00AE1200"/>
    <w:rsid w:val="00B31010"/>
    <w:rsid w:val="00B41C5F"/>
    <w:rsid w:val="00B52C84"/>
    <w:rsid w:val="00B5754C"/>
    <w:rsid w:val="00B67380"/>
    <w:rsid w:val="00BF146E"/>
    <w:rsid w:val="00C53EA1"/>
    <w:rsid w:val="00C556FF"/>
    <w:rsid w:val="00C72DC2"/>
    <w:rsid w:val="00C97AE1"/>
    <w:rsid w:val="00CA551F"/>
    <w:rsid w:val="00CB4136"/>
    <w:rsid w:val="00CB44E5"/>
    <w:rsid w:val="00CC36B5"/>
    <w:rsid w:val="00CD20B1"/>
    <w:rsid w:val="00D20A40"/>
    <w:rsid w:val="00D23853"/>
    <w:rsid w:val="00D57EB5"/>
    <w:rsid w:val="00D82D46"/>
    <w:rsid w:val="00DA771B"/>
    <w:rsid w:val="00DB467C"/>
    <w:rsid w:val="00DB53C9"/>
    <w:rsid w:val="00DC0050"/>
    <w:rsid w:val="00DD19D5"/>
    <w:rsid w:val="00DD6E38"/>
    <w:rsid w:val="00E03B5C"/>
    <w:rsid w:val="00E12E78"/>
    <w:rsid w:val="00E62D84"/>
    <w:rsid w:val="00E730A3"/>
    <w:rsid w:val="00E81D91"/>
    <w:rsid w:val="00ED1183"/>
    <w:rsid w:val="00EE5778"/>
    <w:rsid w:val="00EE59AA"/>
    <w:rsid w:val="00EE604F"/>
    <w:rsid w:val="00F17E34"/>
    <w:rsid w:val="00F45FD2"/>
    <w:rsid w:val="00F673F4"/>
    <w:rsid w:val="00F82681"/>
    <w:rsid w:val="00F84E6C"/>
    <w:rsid w:val="00F85C0C"/>
    <w:rsid w:val="00FB3BF3"/>
    <w:rsid w:val="00FF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  <w:style w:type="paragraph" w:customStyle="1" w:styleId="msonormalcxspmiddlecxspmiddle">
    <w:name w:val="msonormalcxspmiddlecxspmiddle"/>
    <w:basedOn w:val="a"/>
    <w:rsid w:val="00D23853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32</cp:revision>
  <cp:lastPrinted>2025-07-23T07:48:00Z</cp:lastPrinted>
  <dcterms:created xsi:type="dcterms:W3CDTF">2025-06-13T06:48:00Z</dcterms:created>
  <dcterms:modified xsi:type="dcterms:W3CDTF">2025-07-25T08:44:00Z</dcterms:modified>
</cp:coreProperties>
</file>